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A249" w14:textId="77777777" w:rsidR="00DC46AA" w:rsidRDefault="00DC46AA">
      <w:r>
        <w:rPr>
          <w:noProof/>
        </w:rPr>
        <w:drawing>
          <wp:anchor distT="0" distB="0" distL="114300" distR="114300" simplePos="0" relativeHeight="251660288" behindDoc="1" locked="0" layoutInCell="1" allowOverlap="1" wp14:anchorId="793CF981" wp14:editId="333CBF34">
            <wp:simplePos x="0" y="0"/>
            <wp:positionH relativeFrom="column">
              <wp:posOffset>-975360</wp:posOffset>
            </wp:positionH>
            <wp:positionV relativeFrom="paragraph">
              <wp:posOffset>-915035</wp:posOffset>
            </wp:positionV>
            <wp:extent cx="7884795" cy="18145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uture_bckgrd-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795" cy="181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1A4A9" w14:textId="77777777" w:rsidR="00DC46AA" w:rsidRDefault="00DC46AA"/>
    <w:p w14:paraId="3946AE94" w14:textId="77777777" w:rsidR="00DC46AA" w:rsidRDefault="00DC46AA"/>
    <w:p w14:paraId="67A42CAB" w14:textId="77777777" w:rsidR="00DC46AA" w:rsidRDefault="00DC46AA"/>
    <w:p w14:paraId="20529236" w14:textId="77777777" w:rsidR="00DC46AA" w:rsidRDefault="00DC46AA"/>
    <w:p w14:paraId="1ABFDF49" w14:textId="77777777" w:rsidR="00DC46AA" w:rsidRDefault="00DC46AA"/>
    <w:p w14:paraId="074ABAC1" w14:textId="4D737544" w:rsidR="00010AEF" w:rsidRPr="004D48A3" w:rsidRDefault="00B85FFE" w:rsidP="004D48A3">
      <w:pPr>
        <w:jc w:val="center"/>
        <w:rPr>
          <w:sz w:val="44"/>
          <w:szCs w:val="44"/>
        </w:rPr>
      </w:pPr>
      <w:r>
        <w:rPr>
          <w:sz w:val="44"/>
          <w:szCs w:val="44"/>
        </w:rPr>
        <w:t>Finding Your North Star</w:t>
      </w:r>
    </w:p>
    <w:p w14:paraId="3F46ADF6" w14:textId="77777777" w:rsidR="004D48A3" w:rsidRDefault="004D48A3"/>
    <w:p w14:paraId="20859145" w14:textId="77777777" w:rsidR="0074571E" w:rsidRDefault="0074571E"/>
    <w:p w14:paraId="158C81BF" w14:textId="6B748CBA" w:rsidR="004D48A3" w:rsidRDefault="00B85FFE">
      <w:r>
        <w:t xml:space="preserve">Well, 2021 is off to an interesting start! </w:t>
      </w:r>
      <w:r w:rsidR="008F2FC9">
        <w:t xml:space="preserve">As we know, </w:t>
      </w:r>
      <w:r w:rsidR="00A5435C">
        <w:t>times of great change are also times of great possibility. Your intentions and practices will play a very important role this year in keeping your grounded, aware and aligned, as will staying in the conversations we have every week.</w:t>
      </w:r>
    </w:p>
    <w:p w14:paraId="2D59DCB3" w14:textId="77777777" w:rsidR="00A5435C" w:rsidRDefault="00A5435C"/>
    <w:p w14:paraId="7147A345" w14:textId="3553D580" w:rsidR="00A5435C" w:rsidRDefault="00A5435C">
      <w:r>
        <w:t xml:space="preserve">I keep thinking of the metaphor of the sailboat with its deep, weighty keel. Both grounded and afloat, it’s able to use the power of </w:t>
      </w:r>
      <w:r w:rsidR="00EC086E">
        <w:t>a</w:t>
      </w:r>
      <w:r>
        <w:t xml:space="preserve"> wind that </w:t>
      </w:r>
      <w:r w:rsidR="00EC086E">
        <w:t>might otherwise</w:t>
      </w:r>
      <w:r>
        <w:t xml:space="preserve"> capsize </w:t>
      </w:r>
      <w:r w:rsidR="00EC086E">
        <w:t>it</w:t>
      </w:r>
      <w:r>
        <w:t xml:space="preserve"> to move forward with great momentum. Your practices and intentions, and this work we do together, </w:t>
      </w:r>
      <w:r w:rsidR="00EC086E">
        <w:t>are</w:t>
      </w:r>
      <w:r>
        <w:t xml:space="preserve"> developing your keel.</w:t>
      </w:r>
    </w:p>
    <w:p w14:paraId="2D81F061" w14:textId="77777777" w:rsidR="00F255A7" w:rsidRDefault="00F255A7"/>
    <w:p w14:paraId="6CEF8A62" w14:textId="204EFA8B" w:rsidR="00F255A7" w:rsidRDefault="00F255A7">
      <w:r>
        <w:t xml:space="preserve">One </w:t>
      </w:r>
      <w:r w:rsidR="005617F6">
        <w:t>deepening practice</w:t>
      </w:r>
      <w:r>
        <w:t xml:space="preserve"> is to celebrate</w:t>
      </w:r>
      <w:r w:rsidRPr="00F255A7">
        <w:rPr>
          <w:vertAlign w:val="superscript"/>
        </w:rPr>
        <w:sym w:font="Wingdings" w:char="F04A"/>
      </w:r>
      <w:r w:rsidR="00EC086E" w:rsidRPr="00EC086E">
        <w:t xml:space="preserve"> </w:t>
      </w:r>
      <w:r w:rsidR="00EC086E">
        <w:t>what got</w:t>
      </w:r>
      <w:r>
        <w:t xml:space="preserve"> you through past</w:t>
      </w:r>
      <w:r w:rsidR="005617F6">
        <w:t xml:space="preserve"> challenges. Doing so will both </w:t>
      </w:r>
      <w:r>
        <w:t>remind you of what’s in your toolbox</w:t>
      </w:r>
      <w:r w:rsidR="005617F6">
        <w:t>, and sharpen the tools you have</w:t>
      </w:r>
      <w:r>
        <w:t>. You can draw on these any time you want.</w:t>
      </w:r>
    </w:p>
    <w:p w14:paraId="09A4E30D" w14:textId="77777777" w:rsidR="00F255A7" w:rsidRDefault="00F255A7"/>
    <w:p w14:paraId="49F4FE39" w14:textId="3D2A6D39" w:rsidR="00F255A7" w:rsidRDefault="00F255A7">
      <w:r>
        <w:t xml:space="preserve">We’re then going to identify your north star – a guiding word (or words) for the year </w:t>
      </w:r>
      <w:r w:rsidR="009F20D3">
        <w:t>a</w:t>
      </w:r>
      <w:r>
        <w:t>head.</w:t>
      </w:r>
      <w:r w:rsidR="009F20D3">
        <w:t xml:space="preserve"> It may be your word of the year, or you may find a word that </w:t>
      </w:r>
      <w:r w:rsidR="005617F6">
        <w:t>complements your WOTY</w:t>
      </w:r>
      <w:r w:rsidR="009F20D3">
        <w:t>.</w:t>
      </w:r>
      <w:r w:rsidR="005617F6">
        <w:t xml:space="preserve"> [Reach out to me if you aren’t familiar with the word of the year practice.]</w:t>
      </w:r>
      <w:r w:rsidR="009F20D3">
        <w:t xml:space="preserve"> </w:t>
      </w:r>
      <w:r w:rsidR="00D57E66">
        <w:t xml:space="preserve">For example, my personal word of the year is </w:t>
      </w:r>
      <w:r w:rsidR="00D57E66">
        <w:rPr>
          <w:b/>
        </w:rPr>
        <w:t>afire</w:t>
      </w:r>
      <w:r w:rsidR="00D57E66">
        <w:t xml:space="preserve">. My North Star for the year is </w:t>
      </w:r>
      <w:r w:rsidR="00D57E66">
        <w:rPr>
          <w:b/>
        </w:rPr>
        <w:t>expression</w:t>
      </w:r>
      <w:r w:rsidR="00D57E66">
        <w:t xml:space="preserve">. </w:t>
      </w:r>
      <w:r w:rsidR="00DE6CC1">
        <w:t>I’ll practice living on fire this year. When I feel not afire, I’ll look to see where I’m not expressing myself as a way to reconnect with my fire. When I do feel afire, I’ll play with how it wants to be expressed in new and delight-giving</w:t>
      </w:r>
      <w:r w:rsidR="005617F6">
        <w:t xml:space="preserve"> ways</w:t>
      </w:r>
      <w:r w:rsidR="00DE6CC1">
        <w:t xml:space="preserve">! </w:t>
      </w:r>
    </w:p>
    <w:p w14:paraId="09708F34" w14:textId="77777777" w:rsidR="0016605C" w:rsidRDefault="0016605C"/>
    <w:p w14:paraId="5C26538E" w14:textId="396FB4D4" w:rsidR="005B78E7" w:rsidRDefault="00F255A7">
      <w:r>
        <w:t>Before you start, take a few minutes to create a sacred space for this work. D</w:t>
      </w:r>
      <w:r w:rsidR="001B33E4">
        <w:t>o all of the following that you’re drawn to</w:t>
      </w:r>
      <w:r>
        <w:t>, or anything else that has meaning for you</w:t>
      </w:r>
      <w:r w:rsidR="001B33E4">
        <w:t>:</w:t>
      </w:r>
    </w:p>
    <w:p w14:paraId="010F606B" w14:textId="047016D9" w:rsidR="001B33E4" w:rsidRDefault="002152A2" w:rsidP="001B33E4">
      <w:pPr>
        <w:pStyle w:val="ListParagraph"/>
        <w:numPr>
          <w:ilvl w:val="0"/>
          <w:numId w:val="3"/>
        </w:numPr>
      </w:pPr>
      <w:r>
        <w:t>Light a candle</w:t>
      </w:r>
      <w:r w:rsidR="00A5435C">
        <w:t>.</w:t>
      </w:r>
    </w:p>
    <w:p w14:paraId="0D79015C" w14:textId="7635DFD0" w:rsidR="00F255A7" w:rsidRDefault="00F255A7" w:rsidP="001B33E4">
      <w:pPr>
        <w:pStyle w:val="ListParagraph"/>
        <w:numPr>
          <w:ilvl w:val="0"/>
          <w:numId w:val="3"/>
        </w:numPr>
      </w:pPr>
      <w:r>
        <w:t>Sound a chime or singing bowl.</w:t>
      </w:r>
    </w:p>
    <w:p w14:paraId="4A0ACC55" w14:textId="45008F55" w:rsidR="002152A2" w:rsidRDefault="00432053" w:rsidP="001B33E4">
      <w:pPr>
        <w:pStyle w:val="ListParagraph"/>
        <w:numPr>
          <w:ilvl w:val="0"/>
          <w:numId w:val="3"/>
        </w:numPr>
      </w:pPr>
      <w:r>
        <w:t>M</w:t>
      </w:r>
      <w:r w:rsidR="002152A2">
        <w:t>ove and stretch</w:t>
      </w:r>
      <w:r w:rsidR="00A5435C">
        <w:t>.</w:t>
      </w:r>
    </w:p>
    <w:p w14:paraId="12F541DB" w14:textId="56351075" w:rsidR="00FF71D9" w:rsidRDefault="00FF71D9" w:rsidP="001B33E4">
      <w:pPr>
        <w:pStyle w:val="ListParagraph"/>
        <w:numPr>
          <w:ilvl w:val="0"/>
          <w:numId w:val="3"/>
        </w:numPr>
      </w:pPr>
      <w:r>
        <w:t xml:space="preserve">Breathe deeply into </w:t>
      </w:r>
      <w:r w:rsidR="00A5435C">
        <w:t>your belly.</w:t>
      </w:r>
    </w:p>
    <w:p w14:paraId="5923516C" w14:textId="41879136" w:rsidR="002152A2" w:rsidRDefault="002152A2" w:rsidP="001B33E4">
      <w:pPr>
        <w:pStyle w:val="ListParagraph"/>
        <w:numPr>
          <w:ilvl w:val="0"/>
          <w:numId w:val="3"/>
        </w:numPr>
      </w:pPr>
      <w:r>
        <w:t>Hold one of the Energy Poses</w:t>
      </w:r>
      <w:r w:rsidR="00A5435C">
        <w:t>.</w:t>
      </w:r>
    </w:p>
    <w:p w14:paraId="0E2A35E4" w14:textId="78EB2649" w:rsidR="002152A2" w:rsidRDefault="002152A2" w:rsidP="001B33E4">
      <w:pPr>
        <w:pStyle w:val="ListParagraph"/>
        <w:numPr>
          <w:ilvl w:val="0"/>
          <w:numId w:val="3"/>
        </w:numPr>
      </w:pPr>
      <w:r>
        <w:t xml:space="preserve">Do the Power Pose, </w:t>
      </w:r>
      <w:r w:rsidR="00A5435C">
        <w:rPr>
          <w:i/>
        </w:rPr>
        <w:t>feeling</w:t>
      </w:r>
      <w:r w:rsidR="00A5435C">
        <w:t xml:space="preserve"> yourself </w:t>
      </w:r>
      <w:r w:rsidR="00A534BD">
        <w:t>grounded and alive.</w:t>
      </w:r>
    </w:p>
    <w:p w14:paraId="4D989EB5" w14:textId="39B1F9EA" w:rsidR="002152A2" w:rsidRDefault="002152A2" w:rsidP="001B33E4">
      <w:pPr>
        <w:pStyle w:val="ListParagraph"/>
        <w:numPr>
          <w:ilvl w:val="0"/>
          <w:numId w:val="3"/>
        </w:numPr>
      </w:pPr>
      <w:r>
        <w:t>Do the Energy Hookup, feeling your connection to yourself, your business, the group and the year ahead</w:t>
      </w:r>
      <w:r w:rsidR="00A5435C">
        <w:t>.</w:t>
      </w:r>
    </w:p>
    <w:p w14:paraId="5F7AA412" w14:textId="77777777" w:rsidR="0074571E" w:rsidRDefault="0074571E"/>
    <w:p w14:paraId="4D18B181" w14:textId="1E868CE8" w:rsidR="002152A2" w:rsidRDefault="002152A2">
      <w:r>
        <w:t xml:space="preserve">Remember, there’s nothing to get right here, and no one to compare yourself to or to impress. This is for you. </w:t>
      </w:r>
      <w:r w:rsidR="00F255A7">
        <w:t>Let yourself do this playfully and with curiosity.</w:t>
      </w:r>
      <w:r>
        <w:t xml:space="preserve"> What does your </w:t>
      </w:r>
      <w:r>
        <w:lastRenderedPageBreak/>
        <w:t>soul want? What is your heart, your intuition whispering to you? Be daring</w:t>
      </w:r>
      <w:r w:rsidR="00FF71D9">
        <w:t>. Trust yourself and All That Is. Have fun.</w:t>
      </w:r>
    </w:p>
    <w:p w14:paraId="1FAD03D8" w14:textId="77777777" w:rsidR="005617F6" w:rsidRDefault="005617F6"/>
    <w:p w14:paraId="4B79390E" w14:textId="77777777" w:rsidR="005617F6" w:rsidRDefault="005617F6"/>
    <w:p w14:paraId="2ADBB130" w14:textId="776B46E6" w:rsidR="004E3DB2" w:rsidRDefault="00F255A7">
      <w:r>
        <w:t xml:space="preserve">Challenges I faced in </w:t>
      </w:r>
      <w:r w:rsidR="004E3DB2">
        <w:t>2020</w:t>
      </w:r>
      <w:r>
        <w:t>:</w:t>
      </w:r>
    </w:p>
    <w:p w14:paraId="0C9F6604" w14:textId="0E5B0E89" w:rsidR="00E7155F" w:rsidRDefault="00E7155F" w:rsidP="00E7155F">
      <w:pPr>
        <w:spacing w:before="120"/>
      </w:pPr>
      <w:r>
        <w:t>_____________________________</w:t>
      </w:r>
      <w:r w:rsidR="00A46AFA">
        <w:t>_______________________________</w:t>
      </w:r>
      <w:r>
        <w:t>_________</w:t>
      </w:r>
    </w:p>
    <w:p w14:paraId="5A196CC3" w14:textId="77777777" w:rsidR="00E7155F" w:rsidRDefault="00E7155F" w:rsidP="00E7155F">
      <w:pPr>
        <w:spacing w:before="120"/>
      </w:pPr>
      <w:r>
        <w:t>______________________________________________________________________</w:t>
      </w:r>
    </w:p>
    <w:p w14:paraId="1C6E4F5B" w14:textId="77777777" w:rsidR="00E7155F" w:rsidRDefault="00E7155F" w:rsidP="00E7155F">
      <w:pPr>
        <w:spacing w:before="120"/>
      </w:pPr>
      <w:r>
        <w:t>______________________________________________________________________</w:t>
      </w:r>
    </w:p>
    <w:p w14:paraId="4EE719B8" w14:textId="77777777" w:rsidR="00E7155F" w:rsidRDefault="00E7155F" w:rsidP="00E7155F">
      <w:pPr>
        <w:spacing w:before="120"/>
      </w:pPr>
      <w:r>
        <w:t>______________________________________________________________________</w:t>
      </w:r>
    </w:p>
    <w:p w14:paraId="12D28283" w14:textId="77777777" w:rsidR="00E7155F" w:rsidRDefault="00E7155F" w:rsidP="00E7155F">
      <w:pPr>
        <w:spacing w:before="120"/>
      </w:pPr>
      <w:r>
        <w:t>______________________________________________________________________</w:t>
      </w:r>
    </w:p>
    <w:p w14:paraId="7028CA2F" w14:textId="77777777" w:rsidR="00A534BD" w:rsidRDefault="00A534BD" w:rsidP="00E7155F"/>
    <w:p w14:paraId="4A68DBA9" w14:textId="77777777" w:rsidR="004E20F1" w:rsidRDefault="004E20F1" w:rsidP="00E7155F"/>
    <w:p w14:paraId="5CC279C3" w14:textId="21985F2A" w:rsidR="00E7155F" w:rsidRDefault="00DE6CC1" w:rsidP="00E7155F">
      <w:r>
        <w:t>The</w:t>
      </w:r>
      <w:r w:rsidR="00E7155F">
        <w:t xml:space="preserve"> </w:t>
      </w:r>
      <w:r w:rsidR="00C2514D">
        <w:t>thoughts and intentions</w:t>
      </w:r>
      <w:r>
        <w:t xml:space="preserve"> that</w:t>
      </w:r>
      <w:r w:rsidR="00C2514D">
        <w:t xml:space="preserve"> </w:t>
      </w:r>
      <w:r w:rsidR="004E20F1">
        <w:t>guided me in my darkest moments</w:t>
      </w:r>
      <w:r>
        <w:t xml:space="preserve"> and</w:t>
      </w:r>
      <w:r w:rsidR="00C2514D">
        <w:t xml:space="preserve"> kept me </w:t>
      </w:r>
      <w:r>
        <w:t>moving forward: (a principle I adhered to)</w:t>
      </w:r>
    </w:p>
    <w:p w14:paraId="2BC61039" w14:textId="77777777" w:rsidR="00E7155F" w:rsidRDefault="00E7155F" w:rsidP="00E7155F">
      <w:pPr>
        <w:spacing w:before="120"/>
      </w:pPr>
      <w:r>
        <w:t>______________________________________________________________________</w:t>
      </w:r>
    </w:p>
    <w:p w14:paraId="68692123" w14:textId="77777777" w:rsidR="00E7155F" w:rsidRDefault="00E7155F" w:rsidP="00E7155F">
      <w:pPr>
        <w:spacing w:before="120"/>
      </w:pPr>
      <w:r>
        <w:t>______________________________________________________________________</w:t>
      </w:r>
    </w:p>
    <w:p w14:paraId="24293207" w14:textId="77777777" w:rsidR="00E7155F" w:rsidRDefault="00E7155F" w:rsidP="00E7155F">
      <w:pPr>
        <w:spacing w:before="120"/>
      </w:pPr>
      <w:r>
        <w:t>______________________________________________________________________</w:t>
      </w:r>
    </w:p>
    <w:p w14:paraId="5B71091D" w14:textId="77777777" w:rsidR="00E7155F" w:rsidRDefault="00E7155F" w:rsidP="00E7155F">
      <w:pPr>
        <w:spacing w:before="120"/>
      </w:pPr>
      <w:r>
        <w:t>______________________________________________________________________</w:t>
      </w:r>
    </w:p>
    <w:p w14:paraId="29171DCD" w14:textId="77777777" w:rsidR="00A46AFA" w:rsidRPr="004E20F1" w:rsidRDefault="00A46AFA" w:rsidP="00FA0F0C"/>
    <w:p w14:paraId="5E30D0D3" w14:textId="77777777" w:rsidR="00EE7A86" w:rsidRPr="004E20F1" w:rsidRDefault="00EE7A86" w:rsidP="00EE7A86"/>
    <w:p w14:paraId="748EAB97" w14:textId="5F3223E8" w:rsidR="00831FDE" w:rsidRDefault="00DE6CC1" w:rsidP="00FA0F0C">
      <w:r>
        <w:t>The</w:t>
      </w:r>
      <w:r w:rsidR="004E20F1">
        <w:t xml:space="preserve"> practices and resources </w:t>
      </w:r>
      <w:r>
        <w:t>I came back to again and again:</w:t>
      </w:r>
    </w:p>
    <w:p w14:paraId="37028E71" w14:textId="77777777" w:rsidR="004E20F1" w:rsidRDefault="004E20F1" w:rsidP="004E20F1">
      <w:pPr>
        <w:spacing w:before="120"/>
      </w:pPr>
      <w:r>
        <w:t>______________________________________________________________________</w:t>
      </w:r>
    </w:p>
    <w:p w14:paraId="781F53CC" w14:textId="77777777" w:rsidR="004E20F1" w:rsidRDefault="004E20F1" w:rsidP="004E20F1">
      <w:pPr>
        <w:spacing w:before="120"/>
      </w:pPr>
      <w:r>
        <w:t>______________________________________________________________________</w:t>
      </w:r>
    </w:p>
    <w:p w14:paraId="64DEB5A3" w14:textId="77777777" w:rsidR="004E20F1" w:rsidRDefault="004E20F1" w:rsidP="004E20F1">
      <w:pPr>
        <w:spacing w:before="120"/>
      </w:pPr>
      <w:r>
        <w:t>______________________________________________________________________</w:t>
      </w:r>
    </w:p>
    <w:p w14:paraId="4EEB2A38" w14:textId="77777777" w:rsidR="004E20F1" w:rsidRDefault="004E20F1" w:rsidP="004E20F1">
      <w:pPr>
        <w:spacing w:before="120"/>
      </w:pPr>
      <w:r>
        <w:t>______________________________________________________________________</w:t>
      </w:r>
    </w:p>
    <w:p w14:paraId="2EBF97C9" w14:textId="77777777" w:rsidR="004E20F1" w:rsidRPr="004E20F1" w:rsidRDefault="004E20F1" w:rsidP="004E20F1"/>
    <w:p w14:paraId="072ED403" w14:textId="77777777" w:rsidR="004E20F1" w:rsidRPr="004E20F1" w:rsidRDefault="004E20F1" w:rsidP="004E20F1"/>
    <w:p w14:paraId="5CBC45F1" w14:textId="2FB35034" w:rsidR="004E20F1" w:rsidRDefault="00DD6478" w:rsidP="00FA0F0C">
      <w:r w:rsidRPr="00EC086E">
        <w:rPr>
          <w:b/>
        </w:rPr>
        <w:t>The</w:t>
      </w:r>
      <w:r w:rsidR="004E20F1" w:rsidRPr="00EC086E">
        <w:rPr>
          <w:b/>
        </w:rPr>
        <w:t xml:space="preserve"> keyword (or words) </w:t>
      </w:r>
      <w:r w:rsidRPr="00EC086E">
        <w:rPr>
          <w:b/>
        </w:rPr>
        <w:t>that sums this up is</w:t>
      </w:r>
      <w:r>
        <w:t xml:space="preserve"> </w:t>
      </w:r>
      <w:r w:rsidR="00EC086E">
        <w:t>____________________________</w:t>
      </w:r>
      <w:r w:rsidR="004E20F1">
        <w:t>___</w:t>
      </w:r>
      <w:r w:rsidR="000E6F89">
        <w:t>.</w:t>
      </w:r>
    </w:p>
    <w:p w14:paraId="6B8E780B" w14:textId="62489425" w:rsidR="004E20F1" w:rsidRPr="00DD6478" w:rsidRDefault="009F20D3" w:rsidP="00FA0F0C">
      <w:pPr>
        <w:rPr>
          <w:i/>
        </w:rPr>
      </w:pPr>
      <w:r w:rsidRPr="00DD6478">
        <w:rPr>
          <w:i/>
        </w:rPr>
        <w:t xml:space="preserve">[some examples are: staying, trusting, accepting, </w:t>
      </w:r>
      <w:r w:rsidR="00DD6478" w:rsidRPr="00DD6478">
        <w:rPr>
          <w:i/>
        </w:rPr>
        <w:t>exploring</w:t>
      </w:r>
      <w:r w:rsidR="00DD6478">
        <w:rPr>
          <w:i/>
        </w:rPr>
        <w:t>, self-care, creating</w:t>
      </w:r>
      <w:r w:rsidR="00C2514D">
        <w:rPr>
          <w:i/>
        </w:rPr>
        <w:t>, determination</w:t>
      </w:r>
      <w:r w:rsidR="00B107DB">
        <w:rPr>
          <w:i/>
        </w:rPr>
        <w:t>, knowing</w:t>
      </w:r>
      <w:r w:rsidR="00432053">
        <w:rPr>
          <w:i/>
        </w:rPr>
        <w:t>, holding boundaries, tenderness</w:t>
      </w:r>
      <w:r w:rsidR="00DD6478">
        <w:rPr>
          <w:i/>
        </w:rPr>
        <w:t>]</w:t>
      </w:r>
    </w:p>
    <w:p w14:paraId="0E49685A" w14:textId="77777777" w:rsidR="004E20F1" w:rsidRDefault="004E20F1" w:rsidP="00FA0F0C"/>
    <w:p w14:paraId="2E8ED9A2" w14:textId="3234B069" w:rsidR="00DD6478" w:rsidRPr="00DD6478" w:rsidRDefault="00DD6478" w:rsidP="00FA0F0C">
      <w:pPr>
        <w:rPr>
          <w:b/>
        </w:rPr>
      </w:pPr>
      <w:r w:rsidRPr="00DD6478">
        <w:rPr>
          <w:b/>
        </w:rPr>
        <w:t>That was your guiding principle, your North Star, for last year.</w:t>
      </w:r>
    </w:p>
    <w:p w14:paraId="3134FACB" w14:textId="77777777" w:rsidR="004E20F1" w:rsidRDefault="004E20F1" w:rsidP="00FA0F0C"/>
    <w:p w14:paraId="65F733DA" w14:textId="77777777" w:rsidR="00DD6478" w:rsidRDefault="00DD6478" w:rsidP="00FA0F0C"/>
    <w:p w14:paraId="62D3AE53" w14:textId="4E38BAF2" w:rsidR="00DD6478" w:rsidRDefault="00DD6478" w:rsidP="00FA0F0C">
      <w:r>
        <w:t>In 2021, I desire:</w:t>
      </w:r>
    </w:p>
    <w:p w14:paraId="6305116A" w14:textId="77777777" w:rsidR="00DD6478" w:rsidRDefault="00DD6478" w:rsidP="00DD6478">
      <w:pPr>
        <w:spacing w:before="120"/>
      </w:pPr>
      <w:r>
        <w:t>______________________________________________________________________</w:t>
      </w:r>
    </w:p>
    <w:p w14:paraId="5479F20A" w14:textId="77777777" w:rsidR="00DD6478" w:rsidRDefault="00DD6478" w:rsidP="00DD6478">
      <w:pPr>
        <w:spacing w:before="120"/>
      </w:pPr>
      <w:r>
        <w:t>______________________________________________________________________</w:t>
      </w:r>
    </w:p>
    <w:p w14:paraId="65473E00" w14:textId="77777777" w:rsidR="00DD6478" w:rsidRDefault="00DD6478" w:rsidP="00DD6478">
      <w:pPr>
        <w:spacing w:before="120"/>
      </w:pPr>
      <w:r>
        <w:t>______________________________________________________________________</w:t>
      </w:r>
    </w:p>
    <w:p w14:paraId="79227411" w14:textId="77777777" w:rsidR="00DD6478" w:rsidRDefault="00DD6478" w:rsidP="00DD6478">
      <w:pPr>
        <w:spacing w:before="120"/>
      </w:pPr>
      <w:r>
        <w:t>______________________________________________________________________</w:t>
      </w:r>
    </w:p>
    <w:p w14:paraId="2A60677D" w14:textId="2494D424" w:rsidR="00DD6478" w:rsidRPr="00C2514D" w:rsidRDefault="00DD6478" w:rsidP="00FA0F0C">
      <w:pPr>
        <w:rPr>
          <w:b/>
        </w:rPr>
      </w:pPr>
      <w:r w:rsidRPr="00C2514D">
        <w:rPr>
          <w:b/>
        </w:rPr>
        <w:t>The guiding principle – my North Star – for this is ____</w:t>
      </w:r>
      <w:r w:rsidR="00C2514D">
        <w:rPr>
          <w:b/>
        </w:rPr>
        <w:t>_________</w:t>
      </w:r>
      <w:r w:rsidRPr="00C2514D">
        <w:rPr>
          <w:b/>
        </w:rPr>
        <w:t>_____________.</w:t>
      </w:r>
    </w:p>
    <w:p w14:paraId="6F9A723B" w14:textId="77777777" w:rsidR="00DD6478" w:rsidRDefault="00DD6478" w:rsidP="00432053"/>
    <w:p w14:paraId="048EA1C9" w14:textId="77777777" w:rsidR="005617F6" w:rsidRPr="00DD6478" w:rsidRDefault="005617F6" w:rsidP="00432053">
      <w:bookmarkStart w:id="0" w:name="_GoBack"/>
      <w:bookmarkEnd w:id="0"/>
    </w:p>
    <w:p w14:paraId="131D3700" w14:textId="038D64C8" w:rsidR="00DD6478" w:rsidRPr="00DD6478" w:rsidRDefault="00C2514D" w:rsidP="00432053">
      <w:r>
        <w:t>The practices that will best support me in following my North Star are:</w:t>
      </w:r>
    </w:p>
    <w:p w14:paraId="5A8F7962" w14:textId="62600ED1" w:rsidR="00962ADD" w:rsidRPr="00C2514D" w:rsidRDefault="00962ADD" w:rsidP="00962ADD">
      <w:pPr>
        <w:spacing w:before="120"/>
      </w:pPr>
      <w:r w:rsidRPr="00C2514D">
        <w:t>_</w:t>
      </w:r>
      <w:r w:rsidR="00C2514D">
        <w:t>________________</w:t>
      </w:r>
      <w:r w:rsidRPr="00C2514D">
        <w:t>_____________________________________________________</w:t>
      </w:r>
    </w:p>
    <w:p w14:paraId="4D309AFD" w14:textId="77777777" w:rsidR="00962ADD" w:rsidRDefault="00962ADD" w:rsidP="00962ADD">
      <w:pPr>
        <w:spacing w:before="120"/>
      </w:pPr>
      <w:r>
        <w:t>______________________________________________________________________</w:t>
      </w:r>
    </w:p>
    <w:p w14:paraId="5CB6B573" w14:textId="77777777" w:rsidR="00962ADD" w:rsidRDefault="00962ADD" w:rsidP="00962ADD">
      <w:pPr>
        <w:spacing w:before="120"/>
      </w:pPr>
      <w:r>
        <w:t>______________________________________________________________________</w:t>
      </w:r>
    </w:p>
    <w:p w14:paraId="37FE23D6" w14:textId="77777777" w:rsidR="00962ADD" w:rsidRDefault="00962ADD" w:rsidP="00962ADD">
      <w:pPr>
        <w:spacing w:before="120"/>
      </w:pPr>
      <w:r>
        <w:t>______________________________________________________________________</w:t>
      </w:r>
    </w:p>
    <w:p w14:paraId="2059AA55" w14:textId="77777777" w:rsidR="00831FDE" w:rsidRDefault="00831FDE" w:rsidP="00FA0F0C"/>
    <w:p w14:paraId="37BCB9CD" w14:textId="77777777" w:rsidR="00EE7A86" w:rsidRPr="00C2514D" w:rsidRDefault="00EE7A86" w:rsidP="00EE7A86"/>
    <w:p w14:paraId="6D87869A" w14:textId="3E4E1DB8" w:rsidR="00DE6CC1" w:rsidRDefault="00DE6CC1" w:rsidP="00FA0F0C">
      <w:r>
        <w:t xml:space="preserve">Signs that I’m pushing myself or need to rest </w:t>
      </w:r>
      <w:r w:rsidR="00432053">
        <w:t>include</w:t>
      </w:r>
      <w:r>
        <w:t>:</w:t>
      </w:r>
    </w:p>
    <w:p w14:paraId="53722114" w14:textId="77777777" w:rsidR="00DE6CC1" w:rsidRPr="00C2514D" w:rsidRDefault="00DE6CC1" w:rsidP="00DE6CC1">
      <w:pPr>
        <w:spacing w:before="120"/>
      </w:pPr>
      <w:r w:rsidRPr="00C2514D">
        <w:t>_</w:t>
      </w:r>
      <w:r>
        <w:t>________________</w:t>
      </w:r>
      <w:r w:rsidRPr="00C2514D">
        <w:t>_____________________________________________________</w:t>
      </w:r>
    </w:p>
    <w:p w14:paraId="5C6BD667" w14:textId="77777777" w:rsidR="00DE6CC1" w:rsidRDefault="00DE6CC1" w:rsidP="00DE6CC1">
      <w:pPr>
        <w:spacing w:before="120"/>
      </w:pPr>
      <w:r>
        <w:t>______________________________________________________________________</w:t>
      </w:r>
    </w:p>
    <w:p w14:paraId="300D1AF7" w14:textId="77777777" w:rsidR="00DE6CC1" w:rsidRDefault="00DE6CC1" w:rsidP="00DE6CC1">
      <w:pPr>
        <w:spacing w:before="120"/>
      </w:pPr>
      <w:r>
        <w:t>______________________________________________________________________</w:t>
      </w:r>
    </w:p>
    <w:p w14:paraId="3E5B9386" w14:textId="77777777" w:rsidR="00DE6CC1" w:rsidRDefault="00DE6CC1" w:rsidP="00DE6CC1"/>
    <w:p w14:paraId="5A3747A8" w14:textId="77777777" w:rsidR="00DE6CC1" w:rsidRPr="00C2514D" w:rsidRDefault="00DE6CC1" w:rsidP="00DE6CC1"/>
    <w:p w14:paraId="15C4D8EB" w14:textId="695F4B40" w:rsidR="00DE6CC1" w:rsidRDefault="00DE6CC1" w:rsidP="00DE6CC1">
      <w:r>
        <w:t xml:space="preserve">Signs that I’m </w:t>
      </w:r>
      <w:r>
        <w:t>avoiding something include</w:t>
      </w:r>
      <w:r>
        <w:t>:</w:t>
      </w:r>
    </w:p>
    <w:p w14:paraId="3BC25D87" w14:textId="77777777" w:rsidR="00DE6CC1" w:rsidRPr="00C2514D" w:rsidRDefault="00DE6CC1" w:rsidP="00DE6CC1">
      <w:pPr>
        <w:spacing w:before="120"/>
      </w:pPr>
      <w:r w:rsidRPr="00C2514D">
        <w:t>_</w:t>
      </w:r>
      <w:r>
        <w:t>________________</w:t>
      </w:r>
      <w:r w:rsidRPr="00C2514D">
        <w:t>_____________________________________________________</w:t>
      </w:r>
    </w:p>
    <w:p w14:paraId="2A8AD9B0" w14:textId="77777777" w:rsidR="00DE6CC1" w:rsidRDefault="00DE6CC1" w:rsidP="00DE6CC1">
      <w:pPr>
        <w:spacing w:before="120"/>
      </w:pPr>
      <w:r>
        <w:t>______________________________________________________________________</w:t>
      </w:r>
    </w:p>
    <w:p w14:paraId="2BCE0004" w14:textId="77777777" w:rsidR="00DE6CC1" w:rsidRDefault="00DE6CC1" w:rsidP="00DE6CC1">
      <w:pPr>
        <w:spacing w:before="120"/>
      </w:pPr>
      <w:r>
        <w:t>______________________________________________________________________</w:t>
      </w:r>
    </w:p>
    <w:p w14:paraId="4F830ABF" w14:textId="77777777" w:rsidR="00432053" w:rsidRDefault="00432053" w:rsidP="00432053"/>
    <w:p w14:paraId="71401CF2" w14:textId="77777777" w:rsidR="00432053" w:rsidRPr="00C2514D" w:rsidRDefault="00432053" w:rsidP="00432053"/>
    <w:p w14:paraId="43A36EC5" w14:textId="57DEBF55" w:rsidR="00432053" w:rsidRDefault="00432053" w:rsidP="00432053">
      <w:r>
        <w:t xml:space="preserve">Signs that </w:t>
      </w:r>
      <w:r>
        <w:t>things are flowing and that I’m in alignment include</w:t>
      </w:r>
      <w:r>
        <w:t>:</w:t>
      </w:r>
    </w:p>
    <w:p w14:paraId="6FDD42F8" w14:textId="77777777" w:rsidR="00432053" w:rsidRPr="00C2514D" w:rsidRDefault="00432053" w:rsidP="00432053">
      <w:pPr>
        <w:spacing w:before="120"/>
      </w:pPr>
      <w:r w:rsidRPr="00C2514D">
        <w:t>_</w:t>
      </w:r>
      <w:r>
        <w:t>________________</w:t>
      </w:r>
      <w:r w:rsidRPr="00C2514D">
        <w:t>_____________________________________________________</w:t>
      </w:r>
    </w:p>
    <w:p w14:paraId="165F2845" w14:textId="77777777" w:rsidR="00432053" w:rsidRDefault="00432053" w:rsidP="00432053">
      <w:pPr>
        <w:spacing w:before="120"/>
      </w:pPr>
      <w:r>
        <w:t>______________________________________________________________________</w:t>
      </w:r>
    </w:p>
    <w:p w14:paraId="5B98A26D" w14:textId="77777777" w:rsidR="00432053" w:rsidRDefault="00432053" w:rsidP="00432053">
      <w:pPr>
        <w:spacing w:before="120"/>
      </w:pPr>
      <w:r>
        <w:t>______________________________________________________________________</w:t>
      </w:r>
    </w:p>
    <w:p w14:paraId="4C7E0DCA" w14:textId="77777777" w:rsidR="00AE75D1" w:rsidRDefault="00AE75D1" w:rsidP="00FA0F0C"/>
    <w:p w14:paraId="6E5E2C0B" w14:textId="77777777" w:rsidR="00AE75D1" w:rsidRPr="00C2514D" w:rsidRDefault="00AE75D1" w:rsidP="00FA0F0C"/>
    <w:p w14:paraId="71F0AE43" w14:textId="51EBCD67" w:rsidR="00962ADD" w:rsidRDefault="00C2514D" w:rsidP="00FA0F0C">
      <w:r>
        <w:t xml:space="preserve">Something I’m proud of myself for </w:t>
      </w:r>
      <w:r w:rsidR="005617F6">
        <w:t xml:space="preserve">already </w:t>
      </w:r>
      <w:r>
        <w:t>in 2021 is:</w:t>
      </w:r>
    </w:p>
    <w:p w14:paraId="647DFAD9" w14:textId="77777777" w:rsidR="00D90812" w:rsidRDefault="00D90812" w:rsidP="00D90812">
      <w:pPr>
        <w:spacing w:before="120"/>
      </w:pPr>
      <w:r>
        <w:t>______________________________________________________________________</w:t>
      </w:r>
    </w:p>
    <w:p w14:paraId="70EAF113" w14:textId="77777777" w:rsidR="00D90812" w:rsidRDefault="00D90812" w:rsidP="00D90812">
      <w:pPr>
        <w:spacing w:before="120"/>
      </w:pPr>
      <w:r>
        <w:t>______________________________________________________________________</w:t>
      </w:r>
    </w:p>
    <w:p w14:paraId="25D47F5D" w14:textId="77777777" w:rsidR="00D90812" w:rsidRDefault="00D90812" w:rsidP="00FA0F0C"/>
    <w:p w14:paraId="46E5A2CD" w14:textId="77777777" w:rsidR="00EE7A86" w:rsidRPr="00C2514D" w:rsidRDefault="00EE7A86" w:rsidP="00EE7A86"/>
    <w:p w14:paraId="1DDA30F7" w14:textId="089580D4" w:rsidR="00FA0F0C" w:rsidRDefault="00AE75D1" w:rsidP="00FA0F0C">
      <w:r>
        <w:t>My words of the year</w:t>
      </w:r>
      <w:r w:rsidR="00DE6CC1">
        <w:t xml:space="preserve"> for 2021</w:t>
      </w:r>
      <w:r>
        <w:t xml:space="preserve"> are:</w:t>
      </w:r>
    </w:p>
    <w:p w14:paraId="2529D8DC" w14:textId="5B84C4A5" w:rsidR="00F44288" w:rsidRDefault="00055939" w:rsidP="00055939">
      <w:pPr>
        <w:spacing w:before="120"/>
        <w:ind w:left="720"/>
      </w:pPr>
      <w:r>
        <w:t>for</w:t>
      </w:r>
      <w:r w:rsidR="00F1723E">
        <w:t xml:space="preserve"> me personally:   </w:t>
      </w:r>
      <w:r w:rsidR="00F44288">
        <w:t>______________________________</w:t>
      </w:r>
    </w:p>
    <w:p w14:paraId="1E010624" w14:textId="7231E55D" w:rsidR="00055939" w:rsidRDefault="00055939" w:rsidP="00EE7A86">
      <w:pPr>
        <w:spacing w:before="120"/>
        <w:ind w:left="720"/>
      </w:pPr>
      <w:r>
        <w:t>f</w:t>
      </w:r>
      <w:r w:rsidR="00F1723E">
        <w:t>or my business:   ______________________________</w:t>
      </w:r>
      <w:r w:rsidR="00EE7A86">
        <w:t>_</w:t>
      </w:r>
    </w:p>
    <w:sectPr w:rsidR="00055939" w:rsidSect="00BA7B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3963" w14:textId="77777777" w:rsidR="005936F9" w:rsidRDefault="005936F9" w:rsidP="00DC46AA">
      <w:r>
        <w:separator/>
      </w:r>
    </w:p>
  </w:endnote>
  <w:endnote w:type="continuationSeparator" w:id="0">
    <w:p w14:paraId="43773546" w14:textId="77777777" w:rsidR="005936F9" w:rsidRDefault="005936F9" w:rsidP="00DC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BD58" w14:textId="44247694" w:rsidR="00DC46AA" w:rsidRPr="00DC46AA" w:rsidRDefault="00A208FD" w:rsidP="00DC46A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E5D3C6" wp14:editId="4B452CA8">
          <wp:simplePos x="0" y="0"/>
          <wp:positionH relativeFrom="column">
            <wp:posOffset>-919480</wp:posOffset>
          </wp:positionH>
          <wp:positionV relativeFrom="page">
            <wp:posOffset>9394281</wp:posOffset>
          </wp:positionV>
          <wp:extent cx="7827689" cy="43542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bottom - copyright RYL - conden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689" cy="43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18A86" w14:textId="77777777" w:rsidR="005936F9" w:rsidRDefault="005936F9" w:rsidP="00DC46AA">
      <w:r>
        <w:separator/>
      </w:r>
    </w:p>
  </w:footnote>
  <w:footnote w:type="continuationSeparator" w:id="0">
    <w:p w14:paraId="08174C93" w14:textId="77777777" w:rsidR="005936F9" w:rsidRDefault="005936F9" w:rsidP="00DC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862"/>
    <w:multiLevelType w:val="hybridMultilevel"/>
    <w:tmpl w:val="36D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E9D"/>
    <w:multiLevelType w:val="hybridMultilevel"/>
    <w:tmpl w:val="A00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4223"/>
    <w:multiLevelType w:val="hybridMultilevel"/>
    <w:tmpl w:val="14C4F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A"/>
    <w:rsid w:val="00010AEF"/>
    <w:rsid w:val="00015D81"/>
    <w:rsid w:val="0001620E"/>
    <w:rsid w:val="00024CB4"/>
    <w:rsid w:val="0005075B"/>
    <w:rsid w:val="00055939"/>
    <w:rsid w:val="0006094A"/>
    <w:rsid w:val="000714BB"/>
    <w:rsid w:val="000925D4"/>
    <w:rsid w:val="000A34D4"/>
    <w:rsid w:val="000C018F"/>
    <w:rsid w:val="000D345A"/>
    <w:rsid w:val="000E6F89"/>
    <w:rsid w:val="000F2D86"/>
    <w:rsid w:val="000F5F3E"/>
    <w:rsid w:val="001512B6"/>
    <w:rsid w:val="0016605C"/>
    <w:rsid w:val="00182916"/>
    <w:rsid w:val="001A6150"/>
    <w:rsid w:val="001B33E4"/>
    <w:rsid w:val="001C1BAE"/>
    <w:rsid w:val="002152A2"/>
    <w:rsid w:val="00221995"/>
    <w:rsid w:val="00270F67"/>
    <w:rsid w:val="002A3643"/>
    <w:rsid w:val="002B4106"/>
    <w:rsid w:val="00337533"/>
    <w:rsid w:val="00346EC7"/>
    <w:rsid w:val="003D198E"/>
    <w:rsid w:val="003D3EF4"/>
    <w:rsid w:val="003D672E"/>
    <w:rsid w:val="00402026"/>
    <w:rsid w:val="00414A30"/>
    <w:rsid w:val="00421FC4"/>
    <w:rsid w:val="00432053"/>
    <w:rsid w:val="00443755"/>
    <w:rsid w:val="00466625"/>
    <w:rsid w:val="00475697"/>
    <w:rsid w:val="00484B72"/>
    <w:rsid w:val="004D48A3"/>
    <w:rsid w:val="004E20F1"/>
    <w:rsid w:val="004E3DB2"/>
    <w:rsid w:val="004E5FF9"/>
    <w:rsid w:val="004F4E2A"/>
    <w:rsid w:val="0051426A"/>
    <w:rsid w:val="00535117"/>
    <w:rsid w:val="00542BAC"/>
    <w:rsid w:val="005617F6"/>
    <w:rsid w:val="005722D2"/>
    <w:rsid w:val="005807CE"/>
    <w:rsid w:val="0058454C"/>
    <w:rsid w:val="0058541A"/>
    <w:rsid w:val="005936F9"/>
    <w:rsid w:val="005B78E7"/>
    <w:rsid w:val="005C1A58"/>
    <w:rsid w:val="005D2079"/>
    <w:rsid w:val="005D4C1A"/>
    <w:rsid w:val="005E0A7C"/>
    <w:rsid w:val="005E50F7"/>
    <w:rsid w:val="00641B99"/>
    <w:rsid w:val="00670179"/>
    <w:rsid w:val="00671FBB"/>
    <w:rsid w:val="00680F1E"/>
    <w:rsid w:val="00690937"/>
    <w:rsid w:val="00692795"/>
    <w:rsid w:val="006A5EE3"/>
    <w:rsid w:val="006B3F86"/>
    <w:rsid w:val="006E38AE"/>
    <w:rsid w:val="006E7F6E"/>
    <w:rsid w:val="007032B2"/>
    <w:rsid w:val="007303AC"/>
    <w:rsid w:val="007433D6"/>
    <w:rsid w:val="0074571E"/>
    <w:rsid w:val="00754B00"/>
    <w:rsid w:val="00761933"/>
    <w:rsid w:val="007760F0"/>
    <w:rsid w:val="007A79DF"/>
    <w:rsid w:val="007C3F9A"/>
    <w:rsid w:val="007C4198"/>
    <w:rsid w:val="007C79E7"/>
    <w:rsid w:val="007D197F"/>
    <w:rsid w:val="007F0BE3"/>
    <w:rsid w:val="007F6E32"/>
    <w:rsid w:val="00811C25"/>
    <w:rsid w:val="00823F6F"/>
    <w:rsid w:val="00831FDE"/>
    <w:rsid w:val="008A42EB"/>
    <w:rsid w:val="008C460D"/>
    <w:rsid w:val="008D1C1E"/>
    <w:rsid w:val="008F2FC9"/>
    <w:rsid w:val="00913F84"/>
    <w:rsid w:val="00915A1D"/>
    <w:rsid w:val="00930B20"/>
    <w:rsid w:val="009502FA"/>
    <w:rsid w:val="00962ADD"/>
    <w:rsid w:val="00986762"/>
    <w:rsid w:val="009F20D3"/>
    <w:rsid w:val="00A027C5"/>
    <w:rsid w:val="00A208FD"/>
    <w:rsid w:val="00A34767"/>
    <w:rsid w:val="00A3572F"/>
    <w:rsid w:val="00A44B4E"/>
    <w:rsid w:val="00A46AFA"/>
    <w:rsid w:val="00A534BD"/>
    <w:rsid w:val="00A539E2"/>
    <w:rsid w:val="00A5435C"/>
    <w:rsid w:val="00A674C4"/>
    <w:rsid w:val="00A702BD"/>
    <w:rsid w:val="00AC11DC"/>
    <w:rsid w:val="00AD73AE"/>
    <w:rsid w:val="00AD76EE"/>
    <w:rsid w:val="00AE6FA2"/>
    <w:rsid w:val="00AE75D1"/>
    <w:rsid w:val="00AE7B98"/>
    <w:rsid w:val="00B107DB"/>
    <w:rsid w:val="00B1155D"/>
    <w:rsid w:val="00B613CC"/>
    <w:rsid w:val="00B85FFE"/>
    <w:rsid w:val="00BA2375"/>
    <w:rsid w:val="00BA7B9C"/>
    <w:rsid w:val="00BB20CE"/>
    <w:rsid w:val="00C2514D"/>
    <w:rsid w:val="00C318AF"/>
    <w:rsid w:val="00C50BBF"/>
    <w:rsid w:val="00C83430"/>
    <w:rsid w:val="00C91378"/>
    <w:rsid w:val="00D17D20"/>
    <w:rsid w:val="00D57E66"/>
    <w:rsid w:val="00D62E32"/>
    <w:rsid w:val="00D90812"/>
    <w:rsid w:val="00D95956"/>
    <w:rsid w:val="00DC46AA"/>
    <w:rsid w:val="00DD6478"/>
    <w:rsid w:val="00DE6CC1"/>
    <w:rsid w:val="00E245FC"/>
    <w:rsid w:val="00E62484"/>
    <w:rsid w:val="00E7155F"/>
    <w:rsid w:val="00E862E1"/>
    <w:rsid w:val="00EA6778"/>
    <w:rsid w:val="00EC086E"/>
    <w:rsid w:val="00EC6BDF"/>
    <w:rsid w:val="00EE7A86"/>
    <w:rsid w:val="00F04122"/>
    <w:rsid w:val="00F1723E"/>
    <w:rsid w:val="00F23F51"/>
    <w:rsid w:val="00F255A7"/>
    <w:rsid w:val="00F44288"/>
    <w:rsid w:val="00F51EA8"/>
    <w:rsid w:val="00F74EFA"/>
    <w:rsid w:val="00F9089E"/>
    <w:rsid w:val="00FA0F0C"/>
    <w:rsid w:val="00FD3CEC"/>
    <w:rsid w:val="00FF1E6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28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AA"/>
  </w:style>
  <w:style w:type="paragraph" w:styleId="Footer">
    <w:name w:val="footer"/>
    <w:basedOn w:val="Normal"/>
    <w:link w:val="FooterChar"/>
    <w:uiPriority w:val="99"/>
    <w:unhideWhenUsed/>
    <w:rsid w:val="00DC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AA"/>
  </w:style>
  <w:style w:type="paragraph" w:styleId="ListParagraph">
    <w:name w:val="List Paragraph"/>
    <w:basedOn w:val="Normal"/>
    <w:uiPriority w:val="34"/>
    <w:qFormat/>
    <w:rsid w:val="00D9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818</Words>
  <Characters>4663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Arey</dc:creator>
  <cp:keywords/>
  <dc:description/>
  <cp:lastModifiedBy>Sara Arey</cp:lastModifiedBy>
  <cp:revision>5</cp:revision>
  <cp:lastPrinted>2020-01-10T19:30:00Z</cp:lastPrinted>
  <dcterms:created xsi:type="dcterms:W3CDTF">2021-01-10T01:20:00Z</dcterms:created>
  <dcterms:modified xsi:type="dcterms:W3CDTF">2021-01-10T02:34:00Z</dcterms:modified>
</cp:coreProperties>
</file>